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0"/>
        <w:gridCol w:w="989"/>
        <w:gridCol w:w="1978"/>
        <w:gridCol w:w="546"/>
        <w:gridCol w:w="1455"/>
        <w:gridCol w:w="426"/>
        <w:gridCol w:w="1251"/>
        <w:gridCol w:w="591"/>
        <w:gridCol w:w="327"/>
        <w:gridCol w:w="564"/>
        <w:gridCol w:w="1228"/>
      </w:tblGrid>
      <w:tr w:rsidR="00C51128" w:rsidRPr="00B45B90" w:rsidTr="0080359C">
        <w:trPr>
          <w:trHeight w:val="1683"/>
        </w:trPr>
        <w:tc>
          <w:tcPr>
            <w:tcW w:w="2119" w:type="dxa"/>
            <w:gridSpan w:val="2"/>
            <w:shd w:val="clear" w:color="auto" w:fill="auto"/>
            <w:noWrap/>
            <w:vAlign w:val="bottom"/>
            <w:hideMark/>
          </w:tcPr>
          <w:p w:rsidR="00C51128" w:rsidRDefault="00C527FE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2" name="Picture 2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B45B90" w:rsidRP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B45B90" w:rsidRPr="00B45B90" w:rsidRDefault="00B45B90" w:rsidP="00B45B90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:rsidR="006441F1" w:rsidRPr="00B45B90" w:rsidRDefault="006441F1" w:rsidP="004E142A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  <w:lang w:bidi="fa-IR"/>
              </w:rPr>
            </w:pPr>
            <w:r w:rsidRPr="006441F1">
              <w:rPr>
                <w:rFonts w:ascii="Calibri" w:eastAsia="Times New Roman" w:hAnsi="Calibri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معاونت پیشنهاد دهنده:</w:t>
            </w:r>
            <w:r w:rsidR="004E142A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 xml:space="preserve"> ب</w:t>
            </w:r>
            <w:r w:rsidR="004E142A" w:rsidRPr="004E142A">
              <w:rPr>
                <w:rFonts w:ascii="Calibri" w:eastAsia="Times New Roman" w:hAnsi="Calibri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ه</w:t>
            </w:r>
            <w:bookmarkStart w:id="0" w:name="_GoBack"/>
            <w:bookmarkEnd w:id="0"/>
            <w:r w:rsidR="004E142A" w:rsidRPr="004E142A">
              <w:rPr>
                <w:rFonts w:ascii="Calibri" w:eastAsia="Times New Roman" w:hAnsi="Calibri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داشت</w:t>
            </w:r>
          </w:p>
        </w:tc>
      </w:tr>
      <w:tr w:rsidR="00C527FE" w:rsidRPr="00B45B90" w:rsidTr="00EB25A6">
        <w:trPr>
          <w:trHeight w:val="40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287C8C" w:rsidRPr="006441F1" w:rsidRDefault="006441F1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دوره</w:t>
            </w:r>
          </w:p>
        </w:tc>
        <w:tc>
          <w:tcPr>
            <w:tcW w:w="6574" w:type="dxa"/>
            <w:gridSpan w:val="7"/>
            <w:shd w:val="clear" w:color="auto" w:fill="auto"/>
            <w:vAlign w:val="center"/>
            <w:hideMark/>
          </w:tcPr>
          <w:p w:rsidR="00287C8C" w:rsidRPr="00EB5921" w:rsidRDefault="00EB5921" w:rsidP="00B45B90">
            <w:pPr>
              <w:bidi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 xml:space="preserve">اصول </w:t>
            </w:r>
            <w:r w:rsidR="00D669A1"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 xml:space="preserve">طراحی و </w:t>
            </w:r>
            <w:r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>اجرای مداخلات ارتقاء سلامت</w:t>
            </w:r>
          </w:p>
        </w:tc>
        <w:tc>
          <w:tcPr>
            <w:tcW w:w="1792" w:type="dxa"/>
            <w:gridSpan w:val="2"/>
            <w:shd w:val="clear" w:color="auto" w:fill="auto"/>
            <w:vAlign w:val="center"/>
          </w:tcPr>
          <w:p w:rsidR="00287C8C" w:rsidRPr="0004232C" w:rsidRDefault="00287C8C" w:rsidP="00B45B90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80359C" w:rsidRPr="00B45B90" w:rsidTr="0080359C">
        <w:trPr>
          <w:trHeight w:val="422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80359C" w:rsidRPr="006441F1" w:rsidRDefault="0080359C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دوره( به ساعت)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:rsidR="0080359C" w:rsidRPr="00F27613" w:rsidRDefault="0080359C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99136F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2001" w:type="dxa"/>
            <w:gridSpan w:val="2"/>
            <w:shd w:val="clear" w:color="auto" w:fill="auto"/>
            <w:vAlign w:val="center"/>
          </w:tcPr>
          <w:p w:rsidR="0080359C" w:rsidRPr="00B45B90" w:rsidRDefault="0080359C" w:rsidP="0080359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99136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                </w:t>
            </w:r>
          </w:p>
        </w:tc>
        <w:tc>
          <w:tcPr>
            <w:tcW w:w="4387" w:type="dxa"/>
            <w:gridSpan w:val="6"/>
            <w:shd w:val="clear" w:color="auto" w:fill="auto"/>
            <w:vAlign w:val="center"/>
          </w:tcPr>
          <w:p w:rsidR="0080359C" w:rsidRPr="00B45B90" w:rsidRDefault="0080359C" w:rsidP="0080359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 کل دوره:</w:t>
            </w:r>
            <w:r w:rsidR="00FD2CF8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6 ساعت</w:t>
            </w:r>
          </w:p>
        </w:tc>
      </w:tr>
      <w:tr w:rsidR="00184CF5" w:rsidRPr="0019711B" w:rsidTr="00E2358E">
        <w:trPr>
          <w:trHeight w:val="36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184CF5" w:rsidRPr="006441F1" w:rsidRDefault="006441F1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الزام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  <w:hideMark/>
          </w:tcPr>
          <w:p w:rsidR="00184CF5" w:rsidRPr="00B45B90" w:rsidRDefault="00184CF5" w:rsidP="00184CF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Pr="0099136F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5842" w:type="dxa"/>
            <w:gridSpan w:val="7"/>
            <w:shd w:val="clear" w:color="auto" w:fill="auto"/>
            <w:vAlign w:val="center"/>
          </w:tcPr>
          <w:p w:rsidR="00184CF5" w:rsidRPr="00B45B90" w:rsidRDefault="00184CF5" w:rsidP="00184CF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946458" w:rsidRPr="00B45B90" w:rsidTr="0080359C">
        <w:trPr>
          <w:trHeight w:val="368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946458" w:rsidRPr="00B45B90" w:rsidRDefault="00946458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946458" w:rsidRPr="00B45B90" w:rsidRDefault="00946458" w:rsidP="00184CF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بهبود</w:t>
            </w:r>
            <w:r w:rsidR="00F117C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مدیریت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تخصصی</w:t>
            </w:r>
            <w:r w:rsidR="00184CF5" w:rsidRPr="00FD2CF8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مشترک شغلی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6441F1" w:rsidRPr="00B45B90" w:rsidTr="0080359C">
        <w:trPr>
          <w:trHeight w:val="368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6441F1" w:rsidRPr="00B45B90" w:rsidRDefault="006441F1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6441F1" w:rsidRPr="00B45B90" w:rsidRDefault="006441F1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  <w:r w:rsidR="00FD2CF8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بهداشت خانواده</w:t>
            </w:r>
          </w:p>
        </w:tc>
      </w:tr>
      <w:tr w:rsidR="006441F1" w:rsidRPr="00B45B90" w:rsidTr="0080359C">
        <w:trPr>
          <w:trHeight w:val="367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6441F1" w:rsidRPr="00B45B90" w:rsidRDefault="006441F1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6441F1" w:rsidRPr="00B45B90" w:rsidRDefault="006441F1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  <w:r w:rsidR="00FD2CF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="00FD2CF8">
              <w:rPr>
                <w:rFonts w:cs="B Nazanin" w:hint="cs"/>
                <w:b/>
                <w:bCs/>
                <w:sz w:val="18"/>
                <w:szCs w:val="18"/>
                <w:rtl/>
              </w:rPr>
              <w:t>کارشناس آموزش و ارتقاء سلامت0 کارشناس آموزش بهداشت. مارشناس مسئول آموزش بهداشت. رئیس گروه آموزش و ارتقاء سلامت. کارشناس مشارکتهای مردمی</w:t>
            </w:r>
          </w:p>
        </w:tc>
      </w:tr>
      <w:tr w:rsidR="00C527FE" w:rsidRPr="00B45B90" w:rsidTr="0080359C">
        <w:trPr>
          <w:trHeight w:val="345"/>
        </w:trPr>
        <w:tc>
          <w:tcPr>
            <w:tcW w:w="2119" w:type="dxa"/>
            <w:gridSpan w:val="2"/>
            <w:shd w:val="clear" w:color="000000" w:fill="D9D9D9"/>
            <w:vAlign w:val="center"/>
            <w:hideMark/>
          </w:tcPr>
          <w:p w:rsidR="00C55224" w:rsidRPr="00E50C24" w:rsidRDefault="00C55224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نوع </w:t>
            </w:r>
            <w:r w:rsidR="00365840"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دوره براساس حیطه یادگیری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C55224" w:rsidRPr="00B45B90" w:rsidRDefault="00365840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844D5F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844D5F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</w:t>
            </w:r>
            <w:r w:rsidR="00E2358E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</w:t>
            </w:r>
            <w:r w:rsidR="00844D5F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="00844D5F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C55224"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365840" w:rsidRPr="00B45B90" w:rsidRDefault="006441F1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5F1C0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3D60E5" w:rsidP="00C7419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="00C7419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نمایشی</w:t>
            </w:r>
            <w:r w:rsidR="00C74199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C74199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کارگاه آموزشی </w:t>
            </w:r>
            <w:r w:rsidR="00365840" w:rsidRPr="00D669A1">
              <w:rPr>
                <w:rFonts w:ascii="Wingdings 2" w:eastAsia="Times New Roman" w:hAnsi="Wingdings 2" w:cs="B Mitra"/>
                <w:color w:val="000000"/>
                <w:sz w:val="20"/>
                <w:szCs w:val="20"/>
                <w:shd w:val="clear" w:color="auto" w:fill="000000" w:themeFill="text1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شبیه سازی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ایفای نقش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B45B90" w:rsidRDefault="003D60E5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</w:t>
            </w:r>
            <w:r w:rsidR="0036584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موزش از راه دور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B82555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365840" w:rsidP="00E2754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B8255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F5489" w:rsidRPr="00B45B90" w:rsidTr="0080359C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0F5489" w:rsidRDefault="00C74199" w:rsidP="00134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0F5489" w:rsidRPr="001340E5" w:rsidRDefault="001340E5" w:rsidP="004E142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4E142A" w:rsidRPr="00D669A1">
              <w:rPr>
                <w:rFonts w:ascii="Wingdings 2" w:eastAsia="Times New Roman" w:hAnsi="Wingdings 2" w:cs="B Mitra"/>
                <w:color w:val="000000"/>
                <w:sz w:val="20"/>
                <w:szCs w:val="20"/>
                <w:shd w:val="clear" w:color="auto" w:fill="000000" w:themeFill="text1"/>
              </w:rPr>
              <w:sym w:font="Webdings" w:char="F031"/>
            </w:r>
            <w:r w:rsidR="004E142A"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ارسال تکلیف </w:t>
            </w:r>
            <w:r w:rsidR="004E142A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4E142A"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</w:p>
        </w:tc>
      </w:tr>
      <w:tr w:rsidR="00C74199" w:rsidRPr="00B45B90" w:rsidTr="0080359C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C74199" w:rsidRDefault="00EB25A6" w:rsidP="00C7419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C74199" w:rsidRPr="001340E5" w:rsidRDefault="00C74199" w:rsidP="001340E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430E9A" w:rsidRPr="00B45B90" w:rsidTr="0080359C">
        <w:trPr>
          <w:trHeight w:val="315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430E9A" w:rsidRDefault="00C126D3" w:rsidP="0080359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</w:t>
            </w:r>
          </w:p>
        </w:tc>
        <w:tc>
          <w:tcPr>
            <w:tcW w:w="8366" w:type="dxa"/>
            <w:gridSpan w:val="9"/>
            <w:shd w:val="clear" w:color="auto" w:fill="FFFFFF" w:themeFill="background1"/>
            <w:vAlign w:val="center"/>
          </w:tcPr>
          <w:p w:rsidR="00430E9A" w:rsidRDefault="00FD2CF8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 xml:space="preserve">ارتقاء مهارت </w:t>
            </w:r>
            <w:r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>اصول طراحی و اجرای مداخلات ارتقاء سلامت</w:t>
            </w:r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11"/>
            <w:shd w:val="clear" w:color="000000" w:fill="D9D9D9"/>
            <w:vAlign w:val="center"/>
          </w:tcPr>
          <w:p w:rsidR="00365840" w:rsidRPr="00B45B90" w:rsidRDefault="00C126D3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65840" w:rsidRDefault="00D669A1" w:rsidP="00D31D1B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انتخاب نیازهای اولویت دار بهداشتی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65840" w:rsidRDefault="004637DA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65840" w:rsidRDefault="00D31D1B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 ساعت</w:t>
            </w:r>
          </w:p>
        </w:tc>
      </w:tr>
      <w:tr w:rsidR="00D31D1B" w:rsidRPr="00B45B90" w:rsidTr="00985506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D31D1B" w:rsidRDefault="00D31D1B" w:rsidP="00D31D1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D31D1B" w:rsidRDefault="00D31D1B" w:rsidP="00D31D1B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مراحل تعیین علل اولویتهای بهداشتی 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D31D1B" w:rsidRDefault="00D31D1B" w:rsidP="00D31D1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</w:t>
            </w:r>
          </w:p>
        </w:tc>
        <w:tc>
          <w:tcPr>
            <w:tcW w:w="1228" w:type="dxa"/>
            <w:shd w:val="clear" w:color="auto" w:fill="auto"/>
          </w:tcPr>
          <w:p w:rsidR="00D31D1B" w:rsidRDefault="00D31D1B" w:rsidP="00D31D1B">
            <w:pPr>
              <w:jc w:val="center"/>
            </w:pPr>
            <w:r w:rsidRPr="006D116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 ساعت</w:t>
            </w:r>
          </w:p>
        </w:tc>
      </w:tr>
      <w:tr w:rsidR="00D31D1B" w:rsidRPr="00B45B90" w:rsidTr="00985506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D31D1B" w:rsidRDefault="00D31D1B" w:rsidP="00D31D1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D31D1B" w:rsidRDefault="00D31D1B" w:rsidP="00D31D1B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85B40">
              <w:rPr>
                <w:rFonts w:ascii="Mitra" w:cs="B Nazanin"/>
                <w:b/>
                <w:bCs/>
                <w:sz w:val="18"/>
                <w:szCs w:val="18"/>
                <w:rtl/>
              </w:rPr>
              <w:t>تحليل نيازهای اولويت بندی شده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D31D1B" w:rsidRDefault="00D31D1B" w:rsidP="00D31D1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</w:tcPr>
          <w:p w:rsidR="00D31D1B" w:rsidRDefault="00D31D1B" w:rsidP="00D31D1B">
            <w:pPr>
              <w:jc w:val="center"/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0.5</w:t>
            </w:r>
            <w:r w:rsidRPr="006D116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ساعت</w:t>
            </w:r>
          </w:p>
        </w:tc>
      </w:tr>
      <w:tr w:rsidR="00D31D1B" w:rsidRPr="00B45B90" w:rsidTr="00985506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D31D1B" w:rsidRDefault="00D31D1B" w:rsidP="00D31D1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D31D1B" w:rsidRDefault="00D31D1B" w:rsidP="00D31D1B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تدوین برنامه عملیاتی در سطوح مختلف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D31D1B" w:rsidRDefault="00D31D1B" w:rsidP="00D31D1B">
            <w:pPr>
              <w:jc w:val="center"/>
            </w:pPr>
            <w:r w:rsidRPr="00797698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</w:t>
            </w:r>
          </w:p>
        </w:tc>
        <w:tc>
          <w:tcPr>
            <w:tcW w:w="1228" w:type="dxa"/>
            <w:shd w:val="clear" w:color="auto" w:fill="auto"/>
          </w:tcPr>
          <w:p w:rsidR="00D31D1B" w:rsidRDefault="00D31D1B" w:rsidP="00D31D1B">
            <w:pPr>
              <w:jc w:val="center"/>
            </w:pPr>
            <w:r w:rsidRPr="006D116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 ساعت</w:t>
            </w:r>
          </w:p>
        </w:tc>
      </w:tr>
      <w:tr w:rsidR="00D31D1B" w:rsidRPr="00B45B90" w:rsidTr="00985506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D31D1B" w:rsidRDefault="00D31D1B" w:rsidP="00D31D1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D31D1B" w:rsidRDefault="00D31D1B" w:rsidP="00D31D1B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فرایند اجرایی برنامه اجرای مداخلات ارتقاء سلامت در سطوح مختلف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D31D1B" w:rsidRDefault="00D31D1B" w:rsidP="00D31D1B">
            <w:pPr>
              <w:jc w:val="center"/>
            </w:pPr>
            <w:r w:rsidRPr="00797698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</w:t>
            </w:r>
          </w:p>
        </w:tc>
        <w:tc>
          <w:tcPr>
            <w:tcW w:w="1228" w:type="dxa"/>
            <w:shd w:val="clear" w:color="auto" w:fill="auto"/>
          </w:tcPr>
          <w:p w:rsidR="00D31D1B" w:rsidRDefault="00D31D1B" w:rsidP="00D31D1B">
            <w:pPr>
              <w:jc w:val="center"/>
            </w:pPr>
            <w:r w:rsidRPr="006D116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 ساعت</w:t>
            </w:r>
          </w:p>
        </w:tc>
      </w:tr>
      <w:tr w:rsidR="00D31D1B" w:rsidRPr="00B45B90" w:rsidTr="00985506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D31D1B" w:rsidRDefault="00D31D1B" w:rsidP="00D31D1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D31D1B" w:rsidRDefault="00D31D1B" w:rsidP="00D31D1B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پایش و ارزیابی در سطوح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D31D1B" w:rsidRDefault="00D31D1B" w:rsidP="00D31D1B">
            <w:pPr>
              <w:jc w:val="center"/>
            </w:pPr>
            <w:r w:rsidRPr="00797698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</w:t>
            </w:r>
          </w:p>
        </w:tc>
        <w:tc>
          <w:tcPr>
            <w:tcW w:w="1228" w:type="dxa"/>
            <w:shd w:val="clear" w:color="auto" w:fill="auto"/>
          </w:tcPr>
          <w:p w:rsidR="00D31D1B" w:rsidRDefault="00D31D1B" w:rsidP="00D31D1B">
            <w:pPr>
              <w:jc w:val="center"/>
            </w:pPr>
            <w:r w:rsidRPr="006D116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 ساعت</w:t>
            </w:r>
          </w:p>
        </w:tc>
      </w:tr>
      <w:tr w:rsidR="00D31D1B" w:rsidRPr="00B45B90" w:rsidTr="002D6FA8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D31D1B" w:rsidRDefault="00D31D1B" w:rsidP="00D31D1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7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D31D1B" w:rsidRDefault="00D31D1B" w:rsidP="00D31D1B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گزارش دهی مداخلات و نتایج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D31D1B" w:rsidRDefault="00D31D1B" w:rsidP="00D31D1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</w:tcPr>
          <w:p w:rsidR="00D31D1B" w:rsidRDefault="00D31D1B" w:rsidP="00D31D1B">
            <w:pPr>
              <w:jc w:val="center"/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0.5</w:t>
            </w:r>
            <w:r w:rsidRPr="006D116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ساعت</w:t>
            </w:r>
          </w:p>
        </w:tc>
      </w:tr>
      <w:tr w:rsidR="00D31D1B" w:rsidRPr="00B45B90" w:rsidTr="00E2754F">
        <w:trPr>
          <w:trHeight w:val="315"/>
        </w:trPr>
        <w:tc>
          <w:tcPr>
            <w:tcW w:w="10485" w:type="dxa"/>
            <w:gridSpan w:val="11"/>
            <w:shd w:val="clear" w:color="auto" w:fill="D9D9D9" w:themeFill="background1" w:themeFillShade="D9"/>
            <w:vAlign w:val="center"/>
          </w:tcPr>
          <w:p w:rsidR="00D31D1B" w:rsidRDefault="00D31D1B" w:rsidP="00D31D1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D31D1B" w:rsidRPr="00B45B90" w:rsidTr="00D76D76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D31D1B" w:rsidRDefault="00D31D1B" w:rsidP="00D31D1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D31D1B" w:rsidRDefault="00D31D1B" w:rsidP="00D31D1B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انتخاب نیازهای اولویت دار بهداشتی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را بیان کند</w:t>
            </w:r>
          </w:p>
        </w:tc>
      </w:tr>
      <w:tr w:rsidR="00D31D1B" w:rsidRPr="00B45B90" w:rsidTr="00D31D1B">
        <w:trPr>
          <w:trHeight w:val="322"/>
        </w:trPr>
        <w:tc>
          <w:tcPr>
            <w:tcW w:w="1130" w:type="dxa"/>
            <w:shd w:val="clear" w:color="auto" w:fill="FFFFFF" w:themeFill="background1"/>
            <w:vAlign w:val="center"/>
          </w:tcPr>
          <w:p w:rsidR="00D31D1B" w:rsidRDefault="00D31D1B" w:rsidP="00D31D1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D31D1B" w:rsidRDefault="00D31D1B" w:rsidP="00D31D1B">
            <w:pPr>
              <w:pStyle w:val="ListParagraph"/>
              <w:ind w:left="60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Mitra" w:eastAsiaTheme="minorHAnsi" w:cs="B Nazanin" w:hint="cs"/>
                <w:b/>
                <w:bCs/>
                <w:sz w:val="18"/>
                <w:szCs w:val="18"/>
                <w:rtl/>
              </w:rPr>
              <w:t>ا</w:t>
            </w:r>
            <w:r w:rsidRPr="00E069A7">
              <w:rPr>
                <w:rFonts w:ascii="Mitra" w:eastAsiaTheme="minorHAnsi" w:cs="B Nazanin"/>
                <w:b/>
                <w:bCs/>
                <w:sz w:val="18"/>
                <w:szCs w:val="18"/>
                <w:rtl/>
              </w:rPr>
              <w:t>صول اولويت بندي نيازهاي شناسايي شده را توضيح دهند.</w:t>
            </w:r>
            <w:r>
              <w:rPr>
                <w:rFonts w:ascii="Mitra" w:eastAsiaTheme="minorHAnsi" w:cs="B Nazanin" w:hint="cs"/>
                <w:b/>
                <w:bCs/>
                <w:sz w:val="18"/>
                <w:szCs w:val="18"/>
                <w:rtl/>
              </w:rPr>
              <w:t xml:space="preserve"> </w:t>
            </w:r>
          </w:p>
        </w:tc>
      </w:tr>
      <w:tr w:rsidR="00D31D1B" w:rsidRPr="00B45B90" w:rsidTr="00D76D76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D31D1B" w:rsidRDefault="00D31D1B" w:rsidP="00D31D1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D31D1B" w:rsidRDefault="00D31D1B" w:rsidP="00D31D1B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85B40">
              <w:rPr>
                <w:rFonts w:ascii="Mitra" w:cs="B Nazanin"/>
                <w:b/>
                <w:bCs/>
                <w:sz w:val="18"/>
                <w:szCs w:val="18"/>
                <w:rtl/>
              </w:rPr>
              <w:t>نيازهای اولويت بندی شده</w:t>
            </w:r>
            <w:r w:rsidRPr="00A85B40">
              <w:rPr>
                <w:rFonts w:ascii="Mitra" w:cs="B Nazanin"/>
                <w:b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ascii="Mitra" w:cs="B Nazanin" w:hint="cs"/>
                <w:b/>
                <w:bCs/>
                <w:sz w:val="18"/>
                <w:szCs w:val="18"/>
                <w:rtl/>
              </w:rPr>
              <w:t xml:space="preserve">را </w:t>
            </w:r>
            <w:r w:rsidRPr="00A85B40">
              <w:rPr>
                <w:rFonts w:ascii="Mitra" w:cs="B Nazanin"/>
                <w:b/>
                <w:bCs/>
                <w:sz w:val="18"/>
                <w:szCs w:val="18"/>
                <w:rtl/>
              </w:rPr>
              <w:t>تحليل</w:t>
            </w:r>
            <w:r>
              <w:rPr>
                <w:rFonts w:ascii="Mitra" w:cs="B Nazanin" w:hint="cs"/>
                <w:b/>
                <w:bCs/>
                <w:sz w:val="18"/>
                <w:szCs w:val="18"/>
                <w:rtl/>
              </w:rPr>
              <w:t xml:space="preserve"> نماید</w:t>
            </w:r>
          </w:p>
        </w:tc>
      </w:tr>
      <w:tr w:rsidR="00D31D1B" w:rsidRPr="00B45B90" w:rsidTr="00D76D76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D31D1B" w:rsidRDefault="00D31D1B" w:rsidP="00D31D1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D31D1B" w:rsidRPr="00A85B40" w:rsidRDefault="00D31D1B" w:rsidP="00D31D1B">
            <w:pPr>
              <w:bidi/>
              <w:spacing w:after="0" w:line="240" w:lineRule="auto"/>
              <w:rPr>
                <w:rFonts w:ascii="Mitra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Mitra" w:cs="B Nazanin" w:hint="cs"/>
                <w:b/>
                <w:bCs/>
                <w:sz w:val="18"/>
                <w:szCs w:val="18"/>
                <w:rtl/>
              </w:rPr>
              <w:t>اولویتهای بهداشتی را بر اساس علل ایجاد کننده و نوع مرحله مداخله مشخص نموده و مرحله بندی نماید</w:t>
            </w:r>
          </w:p>
        </w:tc>
      </w:tr>
      <w:tr w:rsidR="00D31D1B" w:rsidRPr="00B45B90" w:rsidTr="00D76D76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D31D1B" w:rsidRDefault="00D31D1B" w:rsidP="00D31D1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D31D1B" w:rsidRDefault="00D31D1B" w:rsidP="00D31D1B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برنامه عملیاتی در سطوح مختلف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را تدوین نماید.</w:t>
            </w:r>
          </w:p>
        </w:tc>
      </w:tr>
      <w:tr w:rsidR="00D31D1B" w:rsidRPr="00B45B90" w:rsidTr="00D76D76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D31D1B" w:rsidRDefault="00D31D1B" w:rsidP="00D31D1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D31D1B" w:rsidRDefault="00D31D1B" w:rsidP="00D31D1B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فرایند اجرایی برنامه اجرای مداخلات ارتقاء سلامت در سطوح مختلف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را رسم نماید </w:t>
            </w:r>
          </w:p>
        </w:tc>
      </w:tr>
      <w:tr w:rsidR="00D31D1B" w:rsidRPr="00B45B90" w:rsidTr="00D76D76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D31D1B" w:rsidRDefault="00D31D1B" w:rsidP="00D31D1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D31D1B" w:rsidRDefault="00D31D1B" w:rsidP="00D31D1B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نوع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پایش و ارزیابی در سطوح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مختلف را مشخص نماید.</w:t>
            </w:r>
          </w:p>
        </w:tc>
      </w:tr>
      <w:tr w:rsidR="00D31D1B" w:rsidRPr="00B45B90" w:rsidTr="00D76D76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D31D1B" w:rsidRDefault="00D31D1B" w:rsidP="00D31D1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7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D31D1B" w:rsidRDefault="00D31D1B" w:rsidP="00D31D1B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گزارش دهی مداخلات و نتایج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را تعیین نماید. </w:t>
            </w:r>
          </w:p>
        </w:tc>
      </w:tr>
      <w:tr w:rsidR="00D31D1B" w:rsidRPr="00B45B90" w:rsidTr="0080359C">
        <w:trPr>
          <w:trHeight w:val="77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D31D1B" w:rsidRDefault="00D31D1B" w:rsidP="00D31D1B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lastRenderedPageBreak/>
              <w:t>شرایط مدرسین(مدرک تحصیلی - رشته شغلی -  سابقه کار و ... )</w:t>
            </w:r>
          </w:p>
        </w:tc>
        <w:tc>
          <w:tcPr>
            <w:tcW w:w="8366" w:type="dxa"/>
            <w:gridSpan w:val="9"/>
            <w:shd w:val="clear" w:color="auto" w:fill="F2F2F2" w:themeFill="background1" w:themeFillShade="F2"/>
            <w:vAlign w:val="center"/>
          </w:tcPr>
          <w:p w:rsidR="00D31D1B" w:rsidRDefault="00D31D1B" w:rsidP="00D31D1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کارشناسی ارشد-دکترا رشته آموزش بهداشت و ارتقاء سلامت- پزشکی حرفه ای-حداقل 10 سال</w:t>
            </w:r>
          </w:p>
        </w:tc>
      </w:tr>
      <w:tr w:rsidR="00D31D1B" w:rsidRPr="00B45B90" w:rsidTr="00E2358E">
        <w:trPr>
          <w:trHeight w:val="178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D31D1B" w:rsidRDefault="00D31D1B" w:rsidP="00D31D1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524" w:type="dxa"/>
            <w:gridSpan w:val="2"/>
            <w:shd w:val="clear" w:color="auto" w:fill="FFFFFF" w:themeFill="background1"/>
            <w:vAlign w:val="center"/>
          </w:tcPr>
          <w:p w:rsidR="00D31D1B" w:rsidRPr="00133957" w:rsidRDefault="00D31D1B" w:rsidP="00D31D1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881" w:type="dxa"/>
            <w:gridSpan w:val="2"/>
            <w:shd w:val="clear" w:color="auto" w:fill="FFFFFF" w:themeFill="background1"/>
            <w:vAlign w:val="center"/>
          </w:tcPr>
          <w:p w:rsidR="00D31D1B" w:rsidRPr="00133957" w:rsidRDefault="00D31D1B" w:rsidP="00D31D1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D31D1B" w:rsidRPr="00133957" w:rsidRDefault="00D31D1B" w:rsidP="00D31D1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9" w:type="dxa"/>
            <w:gridSpan w:val="3"/>
            <w:shd w:val="clear" w:color="auto" w:fill="FFFFFF" w:themeFill="background1"/>
            <w:vAlign w:val="center"/>
          </w:tcPr>
          <w:p w:rsidR="00D31D1B" w:rsidRPr="00133957" w:rsidRDefault="00D31D1B" w:rsidP="00D31D1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887E62" w:rsidRDefault="00887E62" w:rsidP="00C67276">
      <w:pPr>
        <w:bidi/>
      </w:pPr>
    </w:p>
    <w:sectPr w:rsidR="00887E62" w:rsidSect="00844D5F">
      <w:pgSz w:w="12240" w:h="15840"/>
      <w:pgMar w:top="568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1F9F" w:rsidRDefault="002D1F9F" w:rsidP="00292C31">
      <w:pPr>
        <w:spacing w:after="0" w:line="240" w:lineRule="auto"/>
      </w:pPr>
      <w:r>
        <w:separator/>
      </w:r>
    </w:p>
  </w:endnote>
  <w:endnote w:type="continuationSeparator" w:id="0">
    <w:p w:rsidR="002D1F9F" w:rsidRDefault="002D1F9F" w:rsidP="00292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Mitra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1F9F" w:rsidRDefault="002D1F9F" w:rsidP="00292C31">
      <w:pPr>
        <w:spacing w:after="0" w:line="240" w:lineRule="auto"/>
      </w:pPr>
      <w:r>
        <w:separator/>
      </w:r>
    </w:p>
  </w:footnote>
  <w:footnote w:type="continuationSeparator" w:id="0">
    <w:p w:rsidR="002D1F9F" w:rsidRDefault="002D1F9F" w:rsidP="00292C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276"/>
    <w:rsid w:val="00021780"/>
    <w:rsid w:val="0004232C"/>
    <w:rsid w:val="00051B55"/>
    <w:rsid w:val="000E3A0D"/>
    <w:rsid w:val="000F5489"/>
    <w:rsid w:val="00121D83"/>
    <w:rsid w:val="00133957"/>
    <w:rsid w:val="001340E5"/>
    <w:rsid w:val="0017035D"/>
    <w:rsid w:val="00184CF5"/>
    <w:rsid w:val="0019711B"/>
    <w:rsid w:val="001E1AEC"/>
    <w:rsid w:val="001E2786"/>
    <w:rsid w:val="001E33CC"/>
    <w:rsid w:val="002274F4"/>
    <w:rsid w:val="00287C8C"/>
    <w:rsid w:val="00292C31"/>
    <w:rsid w:val="002D1F9F"/>
    <w:rsid w:val="00365840"/>
    <w:rsid w:val="003C34FF"/>
    <w:rsid w:val="003D60E5"/>
    <w:rsid w:val="003E2A9D"/>
    <w:rsid w:val="00430E9A"/>
    <w:rsid w:val="0043717C"/>
    <w:rsid w:val="004637DA"/>
    <w:rsid w:val="004E142A"/>
    <w:rsid w:val="005D5A0B"/>
    <w:rsid w:val="005E7A64"/>
    <w:rsid w:val="005F1C07"/>
    <w:rsid w:val="006168D6"/>
    <w:rsid w:val="006441F1"/>
    <w:rsid w:val="00654F10"/>
    <w:rsid w:val="006871E0"/>
    <w:rsid w:val="0069597A"/>
    <w:rsid w:val="006D2D32"/>
    <w:rsid w:val="00725478"/>
    <w:rsid w:val="00756649"/>
    <w:rsid w:val="008026EA"/>
    <w:rsid w:val="0080359C"/>
    <w:rsid w:val="00844D5F"/>
    <w:rsid w:val="00863121"/>
    <w:rsid w:val="00870916"/>
    <w:rsid w:val="00874F91"/>
    <w:rsid w:val="00887E62"/>
    <w:rsid w:val="00946458"/>
    <w:rsid w:val="009574BD"/>
    <w:rsid w:val="009846D4"/>
    <w:rsid w:val="0099136F"/>
    <w:rsid w:val="009D1A56"/>
    <w:rsid w:val="009F5BAB"/>
    <w:rsid w:val="00A240D0"/>
    <w:rsid w:val="00B07927"/>
    <w:rsid w:val="00B45B90"/>
    <w:rsid w:val="00B82555"/>
    <w:rsid w:val="00B95484"/>
    <w:rsid w:val="00BF0E18"/>
    <w:rsid w:val="00C126D3"/>
    <w:rsid w:val="00C51128"/>
    <w:rsid w:val="00C527FE"/>
    <w:rsid w:val="00C55224"/>
    <w:rsid w:val="00C67276"/>
    <w:rsid w:val="00C74199"/>
    <w:rsid w:val="00C76D43"/>
    <w:rsid w:val="00C80F33"/>
    <w:rsid w:val="00CA6B75"/>
    <w:rsid w:val="00CE1619"/>
    <w:rsid w:val="00CF6AF4"/>
    <w:rsid w:val="00D10B6A"/>
    <w:rsid w:val="00D14748"/>
    <w:rsid w:val="00D31D1B"/>
    <w:rsid w:val="00D604D4"/>
    <w:rsid w:val="00D669A1"/>
    <w:rsid w:val="00DA53E3"/>
    <w:rsid w:val="00E22802"/>
    <w:rsid w:val="00E2358E"/>
    <w:rsid w:val="00E2754F"/>
    <w:rsid w:val="00E452C3"/>
    <w:rsid w:val="00E50C24"/>
    <w:rsid w:val="00EB25A6"/>
    <w:rsid w:val="00EB5921"/>
    <w:rsid w:val="00F117CF"/>
    <w:rsid w:val="00F27613"/>
    <w:rsid w:val="00F534F6"/>
    <w:rsid w:val="00F749EA"/>
    <w:rsid w:val="00F9605A"/>
    <w:rsid w:val="00FA5861"/>
    <w:rsid w:val="00FD2CF8"/>
    <w:rsid w:val="00FD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538E7E"/>
  <w15:chartTrackingRefBased/>
  <w15:docId w15:val="{7EF47BE4-05BE-4921-B389-9F2B2F842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C31"/>
  </w:style>
  <w:style w:type="paragraph" w:styleId="Footer">
    <w:name w:val="footer"/>
    <w:basedOn w:val="Normal"/>
    <w:link w:val="Foot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C31"/>
  </w:style>
  <w:style w:type="paragraph" w:styleId="BalloonText">
    <w:name w:val="Balloon Text"/>
    <w:basedOn w:val="Normal"/>
    <w:link w:val="BalloonTextChar"/>
    <w:uiPriority w:val="99"/>
    <w:semiHidden/>
    <w:unhideWhenUsed/>
    <w:rsid w:val="004371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1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31D1B"/>
    <w:pPr>
      <w:bidi/>
      <w:spacing w:after="200" w:line="276" w:lineRule="auto"/>
      <w:ind w:left="720"/>
      <w:contextualSpacing/>
    </w:pPr>
    <w:rPr>
      <w:rFonts w:eastAsiaTheme="minorEastAsia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6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2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Esmaeil Rabbani (MSC)</dc:creator>
  <cp:keywords/>
  <dc:description/>
  <cp:lastModifiedBy>Windows User</cp:lastModifiedBy>
  <cp:revision>5</cp:revision>
  <cp:lastPrinted>2021-12-14T06:06:00Z</cp:lastPrinted>
  <dcterms:created xsi:type="dcterms:W3CDTF">2023-01-01T10:38:00Z</dcterms:created>
  <dcterms:modified xsi:type="dcterms:W3CDTF">2023-02-05T07:27:00Z</dcterms:modified>
</cp:coreProperties>
</file>